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0B" w:rsidRPr="00A3410B" w:rsidRDefault="00A3410B" w:rsidP="00F04E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A3410B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Общинска избирателна комисия Борино</w:t>
      </w:r>
    </w:p>
    <w:p w:rsidR="00A3410B" w:rsidRPr="00A3410B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</w:p>
    <w:p w:rsidR="00A3410B" w:rsidRPr="00567D0C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 w:rsidRPr="00066DCE">
        <w:rPr>
          <w:rFonts w:ascii="Arial" w:hAnsi="Arial" w:cs="Arial"/>
          <w:b/>
        </w:rPr>
        <w:t>ПРОТОКОЛ №</w:t>
      </w:r>
      <w:r w:rsidR="000A45D8">
        <w:rPr>
          <w:rFonts w:ascii="Arial" w:hAnsi="Arial" w:cs="Arial"/>
          <w:b/>
        </w:rPr>
        <w:t>1</w:t>
      </w:r>
      <w:r w:rsidR="00567D0C">
        <w:rPr>
          <w:rFonts w:ascii="Arial" w:hAnsi="Arial" w:cs="Arial"/>
          <w:b/>
        </w:rPr>
        <w:t>5</w:t>
      </w:r>
    </w:p>
    <w:p w:rsidR="00A3410B" w:rsidRPr="00066DCE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 w:rsidRPr="00066DCE">
        <w:rPr>
          <w:rFonts w:ascii="Arial" w:hAnsi="Arial" w:cs="Arial"/>
          <w:b/>
        </w:rPr>
        <w:t xml:space="preserve">ОТ </w:t>
      </w:r>
      <w:r w:rsidR="000A45D8">
        <w:rPr>
          <w:rFonts w:ascii="Arial" w:hAnsi="Arial" w:cs="Arial"/>
          <w:b/>
          <w:lang w:val="en-US"/>
        </w:rPr>
        <w:t>2</w:t>
      </w:r>
      <w:r w:rsidR="00567D0C">
        <w:rPr>
          <w:rFonts w:ascii="Arial" w:hAnsi="Arial" w:cs="Arial"/>
          <w:b/>
        </w:rPr>
        <w:t>5</w:t>
      </w:r>
      <w:r w:rsidRPr="00066DCE">
        <w:rPr>
          <w:rFonts w:ascii="Arial" w:hAnsi="Arial" w:cs="Arial"/>
          <w:b/>
        </w:rPr>
        <w:t>.</w:t>
      </w:r>
      <w:r w:rsidR="00D43EDB" w:rsidRPr="00066DCE">
        <w:rPr>
          <w:rFonts w:ascii="Arial" w:hAnsi="Arial" w:cs="Arial"/>
          <w:b/>
        </w:rPr>
        <w:t>10</w:t>
      </w:r>
      <w:r w:rsidRPr="00066DCE">
        <w:rPr>
          <w:rFonts w:ascii="Arial" w:hAnsi="Arial" w:cs="Arial"/>
          <w:b/>
        </w:rPr>
        <w:t>.2019 г.</w:t>
      </w:r>
    </w:p>
    <w:p w:rsidR="00A3410B" w:rsidRPr="00066DCE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</w:rPr>
      </w:pP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Днес </w:t>
      </w:r>
      <w:r w:rsidR="000A45D8">
        <w:rPr>
          <w:rFonts w:ascii="Arial" w:hAnsi="Arial" w:cs="Arial"/>
          <w:lang w:val="en-US"/>
        </w:rPr>
        <w:t>2</w:t>
      </w:r>
      <w:r w:rsidR="00567D0C">
        <w:rPr>
          <w:rFonts w:ascii="Arial" w:hAnsi="Arial" w:cs="Arial"/>
          <w:lang w:val="en-US"/>
        </w:rPr>
        <w:t>5</w:t>
      </w:r>
      <w:r w:rsidRPr="00066DCE">
        <w:rPr>
          <w:rFonts w:ascii="Arial" w:hAnsi="Arial" w:cs="Arial"/>
        </w:rPr>
        <w:t>.</w:t>
      </w:r>
      <w:r w:rsidR="00D43EDB" w:rsidRPr="00066DCE">
        <w:rPr>
          <w:rFonts w:ascii="Arial" w:hAnsi="Arial" w:cs="Arial"/>
        </w:rPr>
        <w:t>10</w:t>
      </w:r>
      <w:r w:rsidRPr="00066DCE">
        <w:rPr>
          <w:rFonts w:ascii="Arial" w:hAnsi="Arial" w:cs="Arial"/>
        </w:rPr>
        <w:t>.2019г. в 1</w:t>
      </w:r>
      <w:r w:rsidR="00567D0C">
        <w:rPr>
          <w:rFonts w:ascii="Arial" w:hAnsi="Arial" w:cs="Arial"/>
        </w:rPr>
        <w:t>5</w:t>
      </w:r>
      <w:r w:rsidRPr="00066DCE">
        <w:rPr>
          <w:rFonts w:ascii="Arial" w:hAnsi="Arial" w:cs="Arial"/>
        </w:rPr>
        <w:t>:</w:t>
      </w:r>
      <w:r w:rsidR="00567D0C">
        <w:rPr>
          <w:rFonts w:ascii="Arial" w:hAnsi="Arial" w:cs="Arial"/>
        </w:rPr>
        <w:t>0</w:t>
      </w:r>
      <w:r w:rsidRPr="00066DCE">
        <w:rPr>
          <w:rFonts w:ascii="Arial" w:hAnsi="Arial" w:cs="Arial"/>
        </w:rPr>
        <w:t>0ч. се проведе заседание на ОИК-Борино в заседателна зала в сградата на община Борино. На заседанието присъстват 1</w:t>
      </w:r>
      <w:r w:rsidR="00AC2616">
        <w:rPr>
          <w:rFonts w:ascii="Arial" w:hAnsi="Arial" w:cs="Arial"/>
          <w:lang w:val="en-US"/>
        </w:rPr>
        <w:t>1</w:t>
      </w:r>
      <w:r w:rsidRPr="00066DCE">
        <w:rPr>
          <w:rFonts w:ascii="Arial" w:hAnsi="Arial" w:cs="Arial"/>
        </w:rPr>
        <w:t xml:space="preserve"> членове: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Председател – Шенай Караахмед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Зам.председател – Цветка Такова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Зам.председател – Мелек Мисиркова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Секретар – Джемал Кастъ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Членове: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           1.Айше Аликузова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           2.Йорданка Маринска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           3.Осман Дъглов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  <w:r w:rsidRPr="00066DCE">
        <w:rPr>
          <w:rFonts w:ascii="Arial" w:hAnsi="Arial" w:cs="Arial"/>
        </w:rPr>
        <w:t xml:space="preserve">           4.Асен Чолаков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  <w:lang w:val="en-US"/>
        </w:rPr>
        <w:tab/>
        <w:t>5.</w:t>
      </w:r>
      <w:r w:rsidRPr="00066DCE">
        <w:rPr>
          <w:rFonts w:ascii="Arial" w:hAnsi="Arial" w:cs="Arial"/>
        </w:rPr>
        <w:t>Бисерка Жайгарова</w:t>
      </w:r>
    </w:p>
    <w:p w:rsidR="009D5160" w:rsidRPr="00AC2616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  <w:r w:rsidRPr="00066DCE">
        <w:rPr>
          <w:rFonts w:ascii="Arial" w:hAnsi="Arial" w:cs="Arial"/>
        </w:rPr>
        <w:tab/>
      </w:r>
      <w:r w:rsidR="000A45D8">
        <w:rPr>
          <w:rFonts w:ascii="Arial" w:hAnsi="Arial" w:cs="Arial"/>
          <w:lang w:val="en-US"/>
        </w:rPr>
        <w:t>6</w:t>
      </w:r>
      <w:r w:rsidRPr="00066DCE">
        <w:rPr>
          <w:rFonts w:ascii="Arial" w:hAnsi="Arial" w:cs="Arial"/>
        </w:rPr>
        <w:t>.Савка Панайотова</w:t>
      </w:r>
    </w:p>
    <w:p w:rsidR="009D5160" w:rsidRPr="00246F9A" w:rsidRDefault="00AC2616" w:rsidP="004D3561">
      <w:pPr>
        <w:shd w:val="clear" w:color="auto" w:fill="FFFFFF"/>
        <w:spacing w:after="15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7</w:t>
      </w:r>
      <w:r w:rsidR="009D5160">
        <w:rPr>
          <w:rFonts w:ascii="Arial" w:hAnsi="Arial" w:cs="Arial"/>
        </w:rPr>
        <w:t>.Костадин Драгнев</w:t>
      </w:r>
    </w:p>
    <w:p w:rsidR="009D5160" w:rsidRPr="009D5160" w:rsidRDefault="009D5160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</w:p>
    <w:p w:rsidR="00A3410B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  <w:r w:rsidRPr="00066DCE">
        <w:rPr>
          <w:rFonts w:ascii="Arial" w:hAnsi="Arial" w:cs="Arial"/>
        </w:rPr>
        <w:t>Председателят на ОИК Борино предложи следния дневен ред:</w:t>
      </w:r>
    </w:p>
    <w:p w:rsidR="006256AC" w:rsidRPr="00F332B6" w:rsidRDefault="006256AC" w:rsidP="006256AC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6256AC" w:rsidRPr="00F025B8" w:rsidRDefault="006256AC" w:rsidP="006256A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Регистрация на застъпници на кандидатите на кандида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тски листи, издигнати от ПП Движение за права и свободи - ДПС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 за общински съ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ветници и кметове в община Борино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год.</w:t>
      </w:r>
    </w:p>
    <w:p w:rsidR="006256AC" w:rsidRPr="00F025B8" w:rsidRDefault="006256AC" w:rsidP="006256A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</w:t>
      </w:r>
      <w:r w:rsidRPr="0016565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представители на кандидатска листа на ПП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 - ДПС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произвеждане на изборите за общински съветници и кметове на 27 октомври 2019 г.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Борино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6256AC" w:rsidRPr="00F025B8" w:rsidRDefault="006256AC" w:rsidP="006256A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</w:t>
      </w:r>
      <w:r w:rsidRPr="0016565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Регистрация на застъпници на кандидатите на кандидатски листи, издигнати от ПП ГЕРБ за избори за общински съ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ветници и кметове в община Борино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год.</w:t>
      </w:r>
    </w:p>
    <w:p w:rsidR="006256AC" w:rsidRPr="00F025B8" w:rsidRDefault="006256AC" w:rsidP="006256A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</w:t>
      </w:r>
      <w:r w:rsidRPr="0016565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представители на кандидатска листа на ПП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произвеждане на изборите за общински съветници и кметове на 27 октомври 2019 г.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Борино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F04EB9" w:rsidRPr="00567D0C" w:rsidRDefault="00A3410B" w:rsidP="00567D0C">
      <w:pPr>
        <w:ind w:firstLine="420"/>
        <w:jc w:val="both"/>
        <w:rPr>
          <w:rFonts w:ascii="Arial" w:hAnsi="Arial" w:cs="Arial"/>
          <w:b/>
        </w:rPr>
      </w:pPr>
      <w:r w:rsidRPr="00567D0C">
        <w:rPr>
          <w:rFonts w:ascii="Arial" w:hAnsi="Arial" w:cs="Arial"/>
          <w:b/>
        </w:rPr>
        <w:t>По точка първа</w:t>
      </w:r>
    </w:p>
    <w:p w:rsidR="00567D0C" w:rsidRPr="00F025B8" w:rsidRDefault="00567D0C" w:rsidP="0056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Регистрация на застъпници на кандидатите на кандида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тски листи, издигнати от ПП Движение за права и свободи - ДПС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 за общински съ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ветници и кметове в община Борино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год.</w:t>
      </w:r>
    </w:p>
    <w:p w:rsidR="00567D0C" w:rsidRPr="00F025B8" w:rsidRDefault="00567D0C" w:rsidP="0056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 Постъпило е заявление с вх.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/2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.10.2019 год.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09:25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часа заведено в регистъра за застъпници в ОИК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105 Борино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подписано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Ахмед Карадайъ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представляващ  ПП Движение за права и свободи - ДПС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 общински съ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ветници и кметове в община Борино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год.</w:t>
      </w:r>
    </w:p>
    <w:p w:rsidR="00567D0C" w:rsidRPr="00F025B8" w:rsidRDefault="00567D0C" w:rsidP="0056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 са 9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девет/  застъпници 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кандидатска листа за общински съветници. Към заявлението (Приложение № 73-МИ от изборните книжа) са приложени: Списък на предложените застъпници на хартиен насител и на електронен носител. Номерацията, на които съвпада.</w:t>
      </w:r>
    </w:p>
    <w:p w:rsidR="00567D0C" w:rsidRPr="00F025B8" w:rsidRDefault="00567D0C" w:rsidP="0056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    Декларации /Приложение № 75-МИ от изборните книжа/ 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броя на застъпници.</w:t>
      </w:r>
    </w:p>
    <w:p w:rsidR="00567D0C" w:rsidRPr="00F025B8" w:rsidRDefault="00567D0C" w:rsidP="0056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 На основание чл. 87, ал. 1, т. 18, във връзка с чл. 117, ал.3 и ал. 4 и чл.118, ал.2 от ИК и Решение № 1080 – МИ от 12.09.2019 г. на ЦИК, Общинска избирателна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 община Борино</w:t>
      </w:r>
    </w:p>
    <w:p w:rsidR="00567D0C" w:rsidRPr="00F025B8" w:rsidRDefault="00567D0C" w:rsidP="0056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5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                                                                      Р Е Ш И:</w:t>
      </w:r>
    </w:p>
    <w:p w:rsidR="00567D0C" w:rsidRPr="00F025B8" w:rsidRDefault="00567D0C" w:rsidP="0056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5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567D0C" w:rsidRPr="00F025B8" w:rsidRDefault="00567D0C" w:rsidP="0056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 1.Регистрира застъпници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девет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 броя  на кандида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тски листи, издигнати от ПП Движение за права и свободи - ДПС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 за общински съветници и за кметове  в  общин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Борино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год., съгласно приложения към заявлението списък, както следва:</w:t>
      </w:r>
    </w:p>
    <w:p w:rsidR="00567D0C" w:rsidRPr="00F025B8" w:rsidRDefault="00567D0C" w:rsidP="0056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  <w:gridCol w:w="4036"/>
        <w:gridCol w:w="3828"/>
      </w:tblGrid>
      <w:tr w:rsidR="00567D0C" w:rsidRPr="00F025B8" w:rsidTr="008314D7"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4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67D0C" w:rsidRDefault="00567D0C" w:rsidP="008314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Басри Шефкетов Данаджиев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67D0C" w:rsidRDefault="00567D0C" w:rsidP="008314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**********</w:t>
            </w:r>
          </w:p>
        </w:tc>
      </w:tr>
      <w:tr w:rsidR="00567D0C" w:rsidRPr="00F025B8" w:rsidTr="008314D7"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4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67D0C" w:rsidRDefault="00567D0C" w:rsidP="008314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Джамал Реджеп Байрам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67D0C" w:rsidRDefault="00567D0C" w:rsidP="008314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**********</w:t>
            </w:r>
          </w:p>
        </w:tc>
      </w:tr>
      <w:tr w:rsidR="00567D0C" w:rsidRPr="00F025B8" w:rsidTr="008314D7"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4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67D0C" w:rsidRDefault="00567D0C" w:rsidP="008314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Фейзи Джамал Джебир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67D0C" w:rsidRDefault="00567D0C" w:rsidP="008314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**********</w:t>
            </w:r>
          </w:p>
        </w:tc>
      </w:tr>
      <w:tr w:rsidR="00567D0C" w:rsidRPr="00F025B8" w:rsidTr="008314D7"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4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67D0C" w:rsidRDefault="00567D0C" w:rsidP="008314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Шефкет Феимов Шидеров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67D0C" w:rsidRDefault="00567D0C" w:rsidP="008314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**********</w:t>
            </w:r>
          </w:p>
        </w:tc>
      </w:tr>
      <w:tr w:rsidR="00567D0C" w:rsidRPr="00F025B8" w:rsidTr="008314D7"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4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67D0C" w:rsidRDefault="00567D0C" w:rsidP="008314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Лилия Здравкова Капчикова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67D0C" w:rsidRDefault="00567D0C" w:rsidP="008314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**********</w:t>
            </w:r>
          </w:p>
        </w:tc>
      </w:tr>
      <w:tr w:rsidR="00567D0C" w:rsidRPr="00F025B8" w:rsidTr="008314D7"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4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67D0C" w:rsidRDefault="00567D0C" w:rsidP="008314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Венцислав Радков Илиев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67D0C" w:rsidRDefault="00567D0C" w:rsidP="008314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**********</w:t>
            </w:r>
          </w:p>
        </w:tc>
      </w:tr>
      <w:tr w:rsidR="00567D0C" w:rsidRPr="00F025B8" w:rsidTr="008314D7"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4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67D0C" w:rsidRDefault="00567D0C" w:rsidP="008314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Недялко Свиленов Богутев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67D0C" w:rsidRDefault="00567D0C" w:rsidP="008314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**********</w:t>
            </w:r>
          </w:p>
        </w:tc>
      </w:tr>
      <w:tr w:rsidR="00567D0C" w:rsidRPr="00F025B8" w:rsidTr="008314D7"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4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67D0C" w:rsidRDefault="00567D0C" w:rsidP="008314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Реджеп Шабанов Чобанов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67D0C" w:rsidRDefault="00567D0C" w:rsidP="008314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**********</w:t>
            </w:r>
          </w:p>
        </w:tc>
      </w:tr>
      <w:tr w:rsidR="00567D0C" w:rsidRPr="00F025B8" w:rsidTr="008314D7"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4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67D0C" w:rsidRDefault="00567D0C" w:rsidP="008314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Росен Ценков Хаджиев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67D0C" w:rsidRDefault="00567D0C" w:rsidP="008314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**********</w:t>
            </w:r>
          </w:p>
        </w:tc>
      </w:tr>
    </w:tbl>
    <w:p w:rsidR="00567D0C" w:rsidRPr="00F025B8" w:rsidRDefault="00567D0C" w:rsidP="0056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67D0C" w:rsidRPr="00567D0C" w:rsidRDefault="00567D0C" w:rsidP="00567D0C">
      <w:pPr>
        <w:pStyle w:val="ListParagraph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По точка втора</w:t>
      </w:r>
    </w:p>
    <w:p w:rsidR="00567D0C" w:rsidRPr="00F025B8" w:rsidRDefault="00567D0C" w:rsidP="0056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представители на кандидатска листа на ПП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 - ДПС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произвеждане на изборите за общински съветници и кметове на 27 октомври 2019 г.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Борино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567D0C" w:rsidRPr="00F025B8" w:rsidRDefault="00567D0C" w:rsidP="0056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ОИК 2105  Борино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постъпи  списък  по образец / Приложение 78 МИ /  от изборните книжа, с вх.№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25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.10.2019 г. във входящ регистър за регистрация на представители  на кандидатска листа на ПП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 - ДПС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хартиен  и на технически носител в електронен вид, като номерацията е еднаква и на двата носителя.</w:t>
      </w:r>
    </w:p>
    <w:p w:rsidR="00567D0C" w:rsidRPr="00F025B8" w:rsidRDefault="00567D0C" w:rsidP="0056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В съответствие с разпоредбата на чл.87, ал.1, т.18 от ИК и Решение № 1080 - МИ/12.09.2019г. на ЦИК, Общинска избирателна комисия 210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 Борино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публикува списъка на интернет страницата си при спазване изискванията за защита на личните данни.</w:t>
      </w:r>
    </w:p>
    <w:p w:rsidR="00567D0C" w:rsidRPr="00F025B8" w:rsidRDefault="00567D0C" w:rsidP="0056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 На основание чл.87, ал.1, т.18 от ИК, 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бщинска избирателна комисия 2105 Борино</w:t>
      </w:r>
    </w:p>
    <w:p w:rsidR="00567D0C" w:rsidRPr="00F025B8" w:rsidRDefault="00567D0C" w:rsidP="00567D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5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567D0C" w:rsidRPr="00F025B8" w:rsidRDefault="00567D0C" w:rsidP="0056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5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Регистрира и публикува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9</w:t>
      </w:r>
      <w:r w:rsidRPr="00F025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бр. представители – за всички видове избор на 27.10.2019 г.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както следва:</w:t>
      </w:r>
    </w:p>
    <w:tbl>
      <w:tblPr>
        <w:tblW w:w="100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4076"/>
        <w:gridCol w:w="1551"/>
        <w:gridCol w:w="2848"/>
      </w:tblGrid>
      <w:tr w:rsidR="00567D0C" w:rsidRPr="00F025B8" w:rsidTr="008314D7"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40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Трите имена на ПРЕДСТАВИТЕЛИТЕ</w:t>
            </w:r>
          </w:p>
        </w:tc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2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и дата на пълномощното</w:t>
            </w:r>
          </w:p>
        </w:tc>
      </w:tr>
      <w:tr w:rsidR="00567D0C" w:rsidRPr="00F025B8" w:rsidTr="008314D7"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1</w:t>
            </w:r>
          </w:p>
        </w:tc>
        <w:tc>
          <w:tcPr>
            <w:tcW w:w="40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5158A5" w:rsidRDefault="00567D0C" w:rsidP="008314D7">
            <w:r w:rsidRPr="005158A5">
              <w:t>Юсмен Мехмед Кузумали</w:t>
            </w:r>
          </w:p>
        </w:tc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2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C63595" w:rsidRDefault="00567D0C" w:rsidP="008314D7">
            <w:r w:rsidRPr="00C63595">
              <w:t>№ МИ/127-02-002/15.10.2019г.</w:t>
            </w:r>
          </w:p>
        </w:tc>
      </w:tr>
      <w:tr w:rsidR="00567D0C" w:rsidRPr="00F025B8" w:rsidTr="008314D7"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40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5158A5" w:rsidRDefault="00567D0C" w:rsidP="008314D7">
            <w:r w:rsidRPr="005158A5">
              <w:t>Валентин Миланов Шидеров</w:t>
            </w:r>
          </w:p>
        </w:tc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2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C63595" w:rsidRDefault="00567D0C" w:rsidP="008314D7">
            <w:r w:rsidRPr="00C63595">
              <w:t>№ МИ/127-02-003/15.10.2019г.</w:t>
            </w:r>
          </w:p>
        </w:tc>
      </w:tr>
      <w:tr w:rsidR="00567D0C" w:rsidRPr="00F025B8" w:rsidTr="008314D7"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40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5158A5" w:rsidRDefault="00567D0C" w:rsidP="008314D7">
            <w:r w:rsidRPr="005158A5">
              <w:t>Музафер Юсмен Вели</w:t>
            </w:r>
          </w:p>
        </w:tc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2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C63595" w:rsidRDefault="00567D0C" w:rsidP="008314D7">
            <w:r w:rsidRPr="00C63595">
              <w:t>№ МИ/127-02-004/15.10.2019г.</w:t>
            </w:r>
          </w:p>
        </w:tc>
      </w:tr>
      <w:tr w:rsidR="00567D0C" w:rsidRPr="00F025B8" w:rsidTr="008314D7"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40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5158A5" w:rsidRDefault="00567D0C" w:rsidP="008314D7">
            <w:r w:rsidRPr="005158A5">
              <w:t>Магдалена Искренова Топалова</w:t>
            </w:r>
          </w:p>
        </w:tc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2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C63595" w:rsidRDefault="00567D0C" w:rsidP="008314D7">
            <w:r w:rsidRPr="00C63595">
              <w:t>№ МИ/127-02-005/15.10.2019г.</w:t>
            </w:r>
          </w:p>
        </w:tc>
      </w:tr>
      <w:tr w:rsidR="00567D0C" w:rsidRPr="00F025B8" w:rsidTr="008314D7"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40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D0C" w:rsidRPr="005158A5" w:rsidRDefault="00567D0C" w:rsidP="008314D7">
            <w:r w:rsidRPr="005158A5">
              <w:t>Сашо Величков Лянгов</w:t>
            </w:r>
          </w:p>
        </w:tc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2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D0C" w:rsidRPr="00C63595" w:rsidRDefault="00567D0C" w:rsidP="008314D7">
            <w:r w:rsidRPr="00C63595">
              <w:t>№ МИ/127-02-006/15.10.2019г.</w:t>
            </w:r>
          </w:p>
        </w:tc>
      </w:tr>
      <w:tr w:rsidR="00567D0C" w:rsidRPr="00F025B8" w:rsidTr="008314D7"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D0C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40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D0C" w:rsidRPr="005158A5" w:rsidRDefault="00567D0C" w:rsidP="008314D7">
            <w:r w:rsidRPr="005158A5">
              <w:t>Росен Михайлов Цанков</w:t>
            </w:r>
          </w:p>
        </w:tc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2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D0C" w:rsidRPr="00C63595" w:rsidRDefault="00567D0C" w:rsidP="008314D7">
            <w:r w:rsidRPr="00C63595">
              <w:t>№ МИ/127-02-007/15.10.2019г.</w:t>
            </w:r>
          </w:p>
        </w:tc>
      </w:tr>
      <w:tr w:rsidR="00567D0C" w:rsidRPr="00F025B8" w:rsidTr="008314D7"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D0C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40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D0C" w:rsidRPr="005158A5" w:rsidRDefault="00567D0C" w:rsidP="008314D7">
            <w:r w:rsidRPr="005158A5">
              <w:t>Радко Димитров Каров</w:t>
            </w:r>
          </w:p>
        </w:tc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2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D0C" w:rsidRPr="00C63595" w:rsidRDefault="00567D0C" w:rsidP="008314D7">
            <w:r w:rsidRPr="00C63595">
              <w:t>№ МИ/127-02-008/15.10.2019г.</w:t>
            </w:r>
          </w:p>
        </w:tc>
      </w:tr>
      <w:tr w:rsidR="00567D0C" w:rsidRPr="00F025B8" w:rsidTr="008314D7"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D0C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40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D0C" w:rsidRPr="005158A5" w:rsidRDefault="00567D0C" w:rsidP="008314D7">
            <w:r w:rsidRPr="005158A5">
              <w:t>Неджатин Шабан Чавдарлъ</w:t>
            </w:r>
          </w:p>
        </w:tc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2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D0C" w:rsidRPr="00C63595" w:rsidRDefault="00567D0C" w:rsidP="008314D7">
            <w:r w:rsidRPr="00C63595">
              <w:t>№ МИ/127-02-009/15.10.2019г.</w:t>
            </w:r>
          </w:p>
        </w:tc>
      </w:tr>
      <w:tr w:rsidR="00567D0C" w:rsidRPr="00F025B8" w:rsidTr="008314D7"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D0C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40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D0C" w:rsidRDefault="00567D0C" w:rsidP="008314D7">
            <w:r w:rsidRPr="005158A5">
              <w:t>Здравко Асенов Терзиев</w:t>
            </w:r>
          </w:p>
        </w:tc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2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D0C" w:rsidRDefault="00567D0C" w:rsidP="008314D7">
            <w:r w:rsidRPr="00C63595">
              <w:t>№ МИ/127-02-0010/15.10.2019г.</w:t>
            </w:r>
          </w:p>
        </w:tc>
      </w:tr>
    </w:tbl>
    <w:p w:rsidR="00567D0C" w:rsidRDefault="00567D0C" w:rsidP="0056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</w:p>
    <w:p w:rsidR="00567D0C" w:rsidRPr="00567D0C" w:rsidRDefault="00567D0C" w:rsidP="00567D0C">
      <w:pPr>
        <w:pStyle w:val="ListParagraph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По точка трета</w:t>
      </w:r>
    </w:p>
    <w:p w:rsidR="00567D0C" w:rsidRPr="00F025B8" w:rsidRDefault="00567D0C" w:rsidP="0056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Регистрация на застъпници на кандидатите на кандидатски листи, издигнати от ПП ГЕРБ за избори за общински съ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ветници и кметове в община Борино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год.</w:t>
      </w:r>
    </w:p>
    <w:p w:rsidR="00567D0C" w:rsidRPr="00F025B8" w:rsidRDefault="00567D0C" w:rsidP="0056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 Постъпило е заявление с вх.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/2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.10.2019 год. в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0:30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часа заведено в регистъра за застъпници в ОИК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105 Борино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подписано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Николай Тодоров Мелемов</w:t>
      </w:r>
      <w:bookmarkStart w:id="0" w:name="_GoBack"/>
      <w:bookmarkEnd w:id="0"/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–представляващ  ПП ГЕРБ за участие в изборите за общински съ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ветници и кметове в община Борино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год.</w:t>
      </w:r>
    </w:p>
    <w:p w:rsidR="00567D0C" w:rsidRPr="00F025B8" w:rsidRDefault="00567D0C" w:rsidP="0056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 са 6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шест/  застъпници 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кандидатска листа за общински съветници. Към заявлението (Приложение № 73-МИ от изборните книжа) са приложени: Списък на предложените застъпници на хартиен насител и на електронен носител. Номерацията, на които съвпада.</w:t>
      </w:r>
    </w:p>
    <w:p w:rsidR="00567D0C" w:rsidRPr="00F025B8" w:rsidRDefault="00567D0C" w:rsidP="0056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 Декларации /Приложение № 75-МИ от изборните книжа/ 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броя на застъпници.</w:t>
      </w:r>
    </w:p>
    <w:p w:rsidR="00567D0C" w:rsidRPr="00F025B8" w:rsidRDefault="00567D0C" w:rsidP="0056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 На основание чл. 87, ал. 1, т. 18, във връзка с чл. 117, ал.3 и ал. 4 и чл.118, ал.2 от ИК и Решение № 1080 – МИ от 12.09.2019 г. на ЦИК, Общинска избирателна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 община Борино</w:t>
      </w:r>
    </w:p>
    <w:p w:rsidR="00567D0C" w:rsidRPr="00F025B8" w:rsidRDefault="00567D0C" w:rsidP="0056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5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                                                                      Р Е Ш И:</w:t>
      </w:r>
    </w:p>
    <w:p w:rsidR="00567D0C" w:rsidRPr="00F025B8" w:rsidRDefault="00567D0C" w:rsidP="0056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5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="006256AC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   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1.Регистрира застъпници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шест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 броя  на кандидатски листи, издигнати от ПП ГЕРБ за избори за общински съветници и за кметове  в  общин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Борино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год., съгласно приложения към заявлението списък, както следва:</w:t>
      </w:r>
    </w:p>
    <w:p w:rsidR="00567D0C" w:rsidRPr="00F025B8" w:rsidRDefault="00567D0C" w:rsidP="0056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  <w:gridCol w:w="4036"/>
        <w:gridCol w:w="3828"/>
      </w:tblGrid>
      <w:tr w:rsidR="00567D0C" w:rsidRPr="00F025B8" w:rsidTr="008314D7"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4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67D0C" w:rsidRDefault="00567D0C" w:rsidP="008314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Красимир Ценков Делиев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67D0C" w:rsidRDefault="00567D0C" w:rsidP="008314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**********</w:t>
            </w:r>
          </w:p>
        </w:tc>
      </w:tr>
      <w:tr w:rsidR="00567D0C" w:rsidRPr="00F025B8" w:rsidTr="008314D7"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2</w:t>
            </w:r>
          </w:p>
        </w:tc>
        <w:tc>
          <w:tcPr>
            <w:tcW w:w="4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67D0C" w:rsidRDefault="00567D0C" w:rsidP="008314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Валентин Асенов Буковски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67D0C" w:rsidRDefault="00567D0C" w:rsidP="008314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**********</w:t>
            </w:r>
          </w:p>
        </w:tc>
      </w:tr>
      <w:tr w:rsidR="00567D0C" w:rsidRPr="00F025B8" w:rsidTr="008314D7"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4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67D0C" w:rsidRDefault="00567D0C" w:rsidP="008314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Емил Мирянов Билюков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67D0C" w:rsidRDefault="00567D0C" w:rsidP="008314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**********</w:t>
            </w:r>
          </w:p>
        </w:tc>
      </w:tr>
      <w:tr w:rsidR="00567D0C" w:rsidRPr="00F025B8" w:rsidTr="008314D7"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4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67D0C" w:rsidRDefault="00567D0C" w:rsidP="008314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Сафет Байрям Ибиш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67D0C" w:rsidRDefault="00567D0C" w:rsidP="008314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**********</w:t>
            </w:r>
          </w:p>
        </w:tc>
      </w:tr>
      <w:tr w:rsidR="00567D0C" w:rsidRPr="00F025B8" w:rsidTr="008314D7"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4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67D0C" w:rsidRDefault="00567D0C" w:rsidP="008314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Мустафа Мустафов Терзиев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67D0C" w:rsidRDefault="00567D0C" w:rsidP="008314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**********</w:t>
            </w:r>
          </w:p>
        </w:tc>
      </w:tr>
      <w:tr w:rsidR="00567D0C" w:rsidRPr="00F025B8" w:rsidTr="008314D7"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4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67D0C" w:rsidRDefault="00567D0C" w:rsidP="008314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Джамал Джамалов Кичуков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67D0C" w:rsidRDefault="00567D0C" w:rsidP="008314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**********</w:t>
            </w:r>
          </w:p>
        </w:tc>
      </w:tr>
    </w:tbl>
    <w:p w:rsidR="00567D0C" w:rsidRDefault="00567D0C" w:rsidP="00567D0C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67D0C" w:rsidRPr="00567D0C" w:rsidRDefault="00567D0C" w:rsidP="00567D0C">
      <w:pPr>
        <w:ind w:firstLine="708"/>
        <w:jc w:val="both"/>
        <w:rPr>
          <w:rFonts w:ascii="Arial" w:hAnsi="Arial" w:cs="Arial"/>
          <w:b/>
          <w:lang w:val="en-US"/>
        </w:rPr>
      </w:pPr>
      <w:r w:rsidRPr="00567D0C">
        <w:rPr>
          <w:rFonts w:ascii="Arial" w:hAnsi="Arial" w:cs="Arial"/>
          <w:b/>
        </w:rPr>
        <w:t>По точка четвърта</w:t>
      </w:r>
    </w:p>
    <w:p w:rsidR="00567D0C" w:rsidRPr="00F025B8" w:rsidRDefault="00567D0C" w:rsidP="0056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представители на кандидатска листа на ПП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произвеждане на изборите за общински съветници и кметове на 27 октомври 2019 г.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Борино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567D0C" w:rsidRPr="00F025B8" w:rsidRDefault="00567D0C" w:rsidP="0056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ОИК 2105  Борино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постъпи  списък  по образец / Приложение 78 МИ /  от изборните книжа, с вх.№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25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.10.2019 г. във входящ регистър за регистрация на представители  на кандидатска листа на ПП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хартиен  и на технически носител в електронен вид, като номерацията е еднаква и на двата носителя.</w:t>
      </w:r>
    </w:p>
    <w:p w:rsidR="00567D0C" w:rsidRPr="00F025B8" w:rsidRDefault="00567D0C" w:rsidP="0056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В съответствие с разпоредбата на чл.87, ал.1, т.18 от ИК и Решение № 1080 - МИ/12.09.2019г. на ЦИК, Общинска избирателна комисия 210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 Борино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публикува списъка на интернет страницата си при спазване изискванията за защита на личните данни.</w:t>
      </w:r>
    </w:p>
    <w:p w:rsidR="00567D0C" w:rsidRPr="00F025B8" w:rsidRDefault="00567D0C" w:rsidP="0056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 На основание чл.87, ал.1, т.18 от ИК, 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бщинска избирателна комисия 2105 Борино</w:t>
      </w:r>
    </w:p>
    <w:p w:rsidR="00567D0C" w:rsidRPr="00F025B8" w:rsidRDefault="00567D0C" w:rsidP="00567D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5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567D0C" w:rsidRPr="00F025B8" w:rsidRDefault="00567D0C" w:rsidP="0056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5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Регистрира и публикува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5</w:t>
      </w:r>
      <w:r w:rsidRPr="00F025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бр. представители – за всички видове избор на 27.10.2019 г.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както следва:</w:t>
      </w:r>
    </w:p>
    <w:tbl>
      <w:tblPr>
        <w:tblW w:w="100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4076"/>
        <w:gridCol w:w="1551"/>
        <w:gridCol w:w="2848"/>
      </w:tblGrid>
      <w:tr w:rsidR="00567D0C" w:rsidRPr="00F025B8" w:rsidTr="008314D7"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40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Трите имена на ПРЕДСТАВИТЕЛИТЕ</w:t>
            </w:r>
          </w:p>
        </w:tc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2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и дата на пълномощното</w:t>
            </w:r>
          </w:p>
        </w:tc>
      </w:tr>
      <w:tr w:rsidR="00567D0C" w:rsidRPr="00F025B8" w:rsidTr="008314D7"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40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67D0C" w:rsidRDefault="00567D0C" w:rsidP="008314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Стефан Станчев Чаушев</w:t>
            </w:r>
          </w:p>
        </w:tc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2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67D0C" w:rsidRDefault="00567D0C" w:rsidP="008314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 196 / 25.10.2019 г.</w:t>
            </w:r>
          </w:p>
        </w:tc>
      </w:tr>
      <w:tr w:rsidR="00567D0C" w:rsidRPr="00F025B8" w:rsidTr="008314D7"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40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67D0C" w:rsidRDefault="00567D0C" w:rsidP="008314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Веселин Йосков Родопски</w:t>
            </w:r>
          </w:p>
        </w:tc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2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67D0C" w:rsidRDefault="00567D0C" w:rsidP="008314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 197 / 25.10.2019 г.</w:t>
            </w:r>
          </w:p>
        </w:tc>
      </w:tr>
      <w:tr w:rsidR="00567D0C" w:rsidRPr="00F025B8" w:rsidTr="008314D7"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40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67D0C" w:rsidRDefault="00567D0C" w:rsidP="008314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Реджеп Ахмедов Асанов</w:t>
            </w:r>
          </w:p>
        </w:tc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2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67D0C" w:rsidRDefault="00567D0C" w:rsidP="008314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 198 / 25.10.2019 г.</w:t>
            </w:r>
          </w:p>
        </w:tc>
      </w:tr>
      <w:tr w:rsidR="00567D0C" w:rsidRPr="00F025B8" w:rsidTr="008314D7"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40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67D0C" w:rsidRDefault="00567D0C" w:rsidP="008314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Борис Емилов Огнянов</w:t>
            </w:r>
          </w:p>
        </w:tc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2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67D0C" w:rsidRDefault="00567D0C" w:rsidP="008314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 199 / 25.10.2019 г.</w:t>
            </w:r>
          </w:p>
        </w:tc>
      </w:tr>
      <w:tr w:rsidR="00567D0C" w:rsidRPr="00F025B8" w:rsidTr="008314D7"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40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67D0C" w:rsidRDefault="00567D0C" w:rsidP="008314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Костадин Османов Чобанов</w:t>
            </w:r>
          </w:p>
        </w:tc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D0C" w:rsidRPr="00F025B8" w:rsidRDefault="00567D0C" w:rsidP="00831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2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2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7D0C" w:rsidRDefault="00567D0C" w:rsidP="008314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 200 / 25.10.2019 г.</w:t>
            </w:r>
          </w:p>
        </w:tc>
      </w:tr>
    </w:tbl>
    <w:p w:rsidR="00567D0C" w:rsidRDefault="00567D0C" w:rsidP="0056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</w:p>
    <w:p w:rsidR="00674418" w:rsidRPr="00066DCE" w:rsidRDefault="00674418" w:rsidP="004D3561">
      <w:pPr>
        <w:jc w:val="both"/>
        <w:rPr>
          <w:rFonts w:ascii="Arial" w:hAnsi="Arial" w:cs="Arial"/>
        </w:rPr>
      </w:pPr>
      <w:r w:rsidRPr="00066DCE">
        <w:rPr>
          <w:rFonts w:ascii="Arial" w:eastAsia="Times New Roman" w:hAnsi="Arial" w:cs="Arial"/>
          <w:b/>
          <w:bCs/>
          <w:color w:val="333333"/>
          <w:lang w:eastAsia="bg-BG"/>
        </w:rPr>
        <w:t> </w:t>
      </w:r>
      <w:r w:rsidRPr="00066DCE">
        <w:rPr>
          <w:rFonts w:ascii="Arial" w:hAnsi="Arial" w:cs="Arial"/>
          <w:b/>
        </w:rPr>
        <w:t>Гласували:</w:t>
      </w:r>
      <w:r w:rsidRPr="00066DCE">
        <w:rPr>
          <w:rFonts w:ascii="Arial" w:hAnsi="Arial" w:cs="Arial"/>
        </w:rPr>
        <w:t xml:space="preserve"> </w:t>
      </w:r>
      <w:r w:rsidRPr="00066DCE">
        <w:rPr>
          <w:rFonts w:ascii="Arial" w:eastAsia="Times New Roman" w:hAnsi="Arial" w:cs="Arial"/>
          <w:b/>
          <w:lang w:eastAsia="bg-BG"/>
        </w:rPr>
        <w:t>ЗА</w:t>
      </w:r>
      <w:r w:rsidR="009D5160">
        <w:rPr>
          <w:rFonts w:ascii="Arial" w:eastAsia="Times New Roman" w:hAnsi="Arial" w:cs="Arial"/>
          <w:lang w:eastAsia="bg-BG"/>
        </w:rPr>
        <w:t xml:space="preserve"> предложението 1</w:t>
      </w:r>
      <w:r w:rsidR="00AC2616">
        <w:rPr>
          <w:rFonts w:ascii="Arial" w:eastAsia="Times New Roman" w:hAnsi="Arial" w:cs="Arial"/>
          <w:lang w:val="en-US" w:eastAsia="bg-BG"/>
        </w:rPr>
        <w:t>1</w:t>
      </w:r>
      <w:r w:rsidRPr="00066DCE">
        <w:rPr>
          <w:rFonts w:ascii="Arial" w:eastAsia="Times New Roman" w:hAnsi="Arial" w:cs="Arial"/>
          <w:lang w:eastAsia="bg-BG"/>
        </w:rPr>
        <w:t xml:space="preserve"> членове</w:t>
      </w:r>
      <w:r w:rsidRPr="00066DCE">
        <w:rPr>
          <w:rFonts w:ascii="Arial" w:hAnsi="Arial" w:cs="Arial"/>
        </w:rPr>
        <w:t xml:space="preserve"> </w:t>
      </w:r>
    </w:p>
    <w:p w:rsidR="00674418" w:rsidRPr="00066DCE" w:rsidRDefault="00674418" w:rsidP="004D3561">
      <w:pPr>
        <w:jc w:val="both"/>
        <w:rPr>
          <w:rFonts w:ascii="Arial" w:eastAsia="Times New Roman" w:hAnsi="Arial" w:cs="Arial"/>
          <w:b/>
          <w:lang w:eastAsia="bg-BG"/>
        </w:rPr>
      </w:pPr>
      <w:r w:rsidRPr="00066DCE">
        <w:rPr>
          <w:rFonts w:ascii="Arial" w:eastAsia="Times New Roman" w:hAnsi="Arial" w:cs="Arial"/>
          <w:b/>
          <w:lang w:eastAsia="bg-BG"/>
        </w:rPr>
        <w:t>Против: няма</w:t>
      </w:r>
    </w:p>
    <w:p w:rsidR="00A3410B" w:rsidRPr="00066DCE" w:rsidRDefault="00A3410B" w:rsidP="004D3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bg-BG"/>
        </w:rPr>
      </w:pPr>
    </w:p>
    <w:p w:rsidR="00A3410B" w:rsidRDefault="00A3410B" w:rsidP="004D3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ПРЕДСЕДАТЕЛ:…………………………</w:t>
      </w:r>
      <w:r w:rsidRPr="00066DCE">
        <w:rPr>
          <w:rFonts w:ascii="Arial" w:eastAsia="Times New Roman" w:hAnsi="Arial" w:cs="Arial"/>
          <w:color w:val="333333"/>
          <w:lang w:eastAsia="bg-BG"/>
        </w:rPr>
        <w:br/>
        <w:t>/Шенай Караахмед/ </w:t>
      </w:r>
    </w:p>
    <w:p w:rsidR="006256AC" w:rsidRPr="006256AC" w:rsidRDefault="00DB1572" w:rsidP="004D3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bg-BG"/>
        </w:rPr>
      </w:pPr>
      <w:r>
        <w:rPr>
          <w:rFonts w:ascii="Arial" w:eastAsia="Times New Roman" w:hAnsi="Arial" w:cs="Arial"/>
          <w:color w:val="333333"/>
          <w:lang w:val="en-US" w:eastAsia="bg-BG"/>
        </w:rPr>
        <w:t xml:space="preserve"> </w:t>
      </w:r>
    </w:p>
    <w:p w:rsidR="00A3410B" w:rsidRPr="00066DCE" w:rsidRDefault="00A3410B" w:rsidP="004D3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СЕКРЕТАР: …………………………</w:t>
      </w:r>
    </w:p>
    <w:p w:rsidR="004F283F" w:rsidRPr="00567D0C" w:rsidRDefault="00A3410B" w:rsidP="00567D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/Джемал Кастъ/</w:t>
      </w:r>
    </w:p>
    <w:sectPr w:rsidR="004F283F" w:rsidRPr="00567D0C" w:rsidSect="00567D0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08F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46072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27B79"/>
    <w:multiLevelType w:val="multilevel"/>
    <w:tmpl w:val="2C34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940F8"/>
    <w:multiLevelType w:val="multilevel"/>
    <w:tmpl w:val="71A6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26985"/>
    <w:multiLevelType w:val="multilevel"/>
    <w:tmpl w:val="7B781B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1242A"/>
    <w:multiLevelType w:val="multilevel"/>
    <w:tmpl w:val="3AF6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6C456A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B6DD2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527B9"/>
    <w:multiLevelType w:val="multilevel"/>
    <w:tmpl w:val="2F42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537E1F"/>
    <w:multiLevelType w:val="multilevel"/>
    <w:tmpl w:val="8044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681AB4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D26544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B733A"/>
    <w:multiLevelType w:val="hybridMultilevel"/>
    <w:tmpl w:val="4D2C0A36"/>
    <w:lvl w:ilvl="0" w:tplc="A0123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075D8A"/>
    <w:multiLevelType w:val="multilevel"/>
    <w:tmpl w:val="968E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5F7108"/>
    <w:multiLevelType w:val="multilevel"/>
    <w:tmpl w:val="FC247786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eastAsiaTheme="minorHAnsi" w:hint="default"/>
      </w:rPr>
    </w:lvl>
  </w:abstractNum>
  <w:abstractNum w:abstractNumId="15">
    <w:nsid w:val="41B5719A"/>
    <w:multiLevelType w:val="multilevel"/>
    <w:tmpl w:val="D51C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8368A8"/>
    <w:multiLevelType w:val="multilevel"/>
    <w:tmpl w:val="9582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5B1062"/>
    <w:multiLevelType w:val="multilevel"/>
    <w:tmpl w:val="420E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5A307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63CAE"/>
    <w:multiLevelType w:val="hybridMultilevel"/>
    <w:tmpl w:val="D8FE039A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2677682"/>
    <w:multiLevelType w:val="hybridMultilevel"/>
    <w:tmpl w:val="895635C4"/>
    <w:lvl w:ilvl="0" w:tplc="A54612E6">
      <w:numFmt w:val="bullet"/>
      <w:lvlText w:val="-"/>
      <w:lvlJc w:val="left"/>
      <w:pPr>
        <w:ind w:left="180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52C31C5"/>
    <w:multiLevelType w:val="multilevel"/>
    <w:tmpl w:val="3F76E1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88490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ED4D40"/>
    <w:multiLevelType w:val="multilevel"/>
    <w:tmpl w:val="CB728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8023A3"/>
    <w:multiLevelType w:val="multilevel"/>
    <w:tmpl w:val="006EC5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7A29B1"/>
    <w:multiLevelType w:val="hybridMultilevel"/>
    <w:tmpl w:val="A36A9A5E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C03C76"/>
    <w:multiLevelType w:val="multilevel"/>
    <w:tmpl w:val="7D40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4C169A"/>
    <w:multiLevelType w:val="multilevel"/>
    <w:tmpl w:val="AAD6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D3305D"/>
    <w:multiLevelType w:val="multilevel"/>
    <w:tmpl w:val="1D54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CE4CF8"/>
    <w:multiLevelType w:val="multilevel"/>
    <w:tmpl w:val="20EA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F51A52"/>
    <w:multiLevelType w:val="hybridMultilevel"/>
    <w:tmpl w:val="051C5608"/>
    <w:lvl w:ilvl="0" w:tplc="6776B1F8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6"/>
  </w:num>
  <w:num w:numId="8">
    <w:abstractNumId w:val="22"/>
  </w:num>
  <w:num w:numId="9">
    <w:abstractNumId w:val="19"/>
  </w:num>
  <w:num w:numId="10">
    <w:abstractNumId w:val="13"/>
  </w:num>
  <w:num w:numId="11">
    <w:abstractNumId w:val="2"/>
  </w:num>
  <w:num w:numId="12">
    <w:abstractNumId w:val="26"/>
  </w:num>
  <w:num w:numId="13">
    <w:abstractNumId w:val="15"/>
  </w:num>
  <w:num w:numId="14">
    <w:abstractNumId w:val="3"/>
  </w:num>
  <w:num w:numId="15">
    <w:abstractNumId w:val="16"/>
  </w:num>
  <w:num w:numId="16">
    <w:abstractNumId w:val="17"/>
  </w:num>
  <w:num w:numId="17">
    <w:abstractNumId w:val="29"/>
  </w:num>
  <w:num w:numId="18">
    <w:abstractNumId w:val="28"/>
  </w:num>
  <w:num w:numId="19">
    <w:abstractNumId w:val="8"/>
  </w:num>
  <w:num w:numId="20">
    <w:abstractNumId w:val="9"/>
  </w:num>
  <w:num w:numId="21">
    <w:abstractNumId w:val="27"/>
  </w:num>
  <w:num w:numId="22">
    <w:abstractNumId w:val="14"/>
  </w:num>
  <w:num w:numId="23">
    <w:abstractNumId w:val="25"/>
  </w:num>
  <w:num w:numId="24">
    <w:abstractNumId w:val="4"/>
  </w:num>
  <w:num w:numId="25">
    <w:abstractNumId w:val="23"/>
  </w:num>
  <w:num w:numId="26">
    <w:abstractNumId w:val="5"/>
  </w:num>
  <w:num w:numId="27">
    <w:abstractNumId w:val="12"/>
  </w:num>
  <w:num w:numId="28">
    <w:abstractNumId w:val="20"/>
  </w:num>
  <w:num w:numId="29">
    <w:abstractNumId w:val="30"/>
  </w:num>
  <w:num w:numId="30">
    <w:abstractNumId w:val="2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0B"/>
    <w:rsid w:val="000341CA"/>
    <w:rsid w:val="00066DCE"/>
    <w:rsid w:val="000A45D8"/>
    <w:rsid w:val="001D2C58"/>
    <w:rsid w:val="002638B1"/>
    <w:rsid w:val="004D3561"/>
    <w:rsid w:val="004F283F"/>
    <w:rsid w:val="00567D0C"/>
    <w:rsid w:val="005A1B9C"/>
    <w:rsid w:val="005E0480"/>
    <w:rsid w:val="006256AC"/>
    <w:rsid w:val="00674418"/>
    <w:rsid w:val="008708D1"/>
    <w:rsid w:val="009A69CB"/>
    <w:rsid w:val="009D5160"/>
    <w:rsid w:val="009F5327"/>
    <w:rsid w:val="00A3410B"/>
    <w:rsid w:val="00A4663F"/>
    <w:rsid w:val="00AC2616"/>
    <w:rsid w:val="00C7712A"/>
    <w:rsid w:val="00C84DCE"/>
    <w:rsid w:val="00C96F67"/>
    <w:rsid w:val="00CE6A23"/>
    <w:rsid w:val="00CF1271"/>
    <w:rsid w:val="00D15D81"/>
    <w:rsid w:val="00D43EDB"/>
    <w:rsid w:val="00D72FC5"/>
    <w:rsid w:val="00D91148"/>
    <w:rsid w:val="00DB1572"/>
    <w:rsid w:val="00DF3AA5"/>
    <w:rsid w:val="00E15050"/>
    <w:rsid w:val="00EB6923"/>
    <w:rsid w:val="00F021BC"/>
    <w:rsid w:val="00F04EB9"/>
    <w:rsid w:val="00F8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3410B"/>
    <w:rPr>
      <w:b/>
      <w:bCs/>
    </w:rPr>
  </w:style>
  <w:style w:type="paragraph" w:customStyle="1" w:styleId="Style3">
    <w:name w:val="Style3"/>
    <w:basedOn w:val="Normal"/>
    <w:rsid w:val="009A69CB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9A69CB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7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3410B"/>
    <w:rPr>
      <w:b/>
      <w:bCs/>
    </w:rPr>
  </w:style>
  <w:style w:type="paragraph" w:customStyle="1" w:styleId="Style3">
    <w:name w:val="Style3"/>
    <w:basedOn w:val="Normal"/>
    <w:rsid w:val="009A69CB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9A69CB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7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2019-10-25T11:31:00Z</cp:lastPrinted>
  <dcterms:created xsi:type="dcterms:W3CDTF">2019-10-08T09:08:00Z</dcterms:created>
  <dcterms:modified xsi:type="dcterms:W3CDTF">2019-10-25T12:00:00Z</dcterms:modified>
</cp:coreProperties>
</file>